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D7" w:rsidRDefault="001040D7" w:rsidP="001040D7">
      <w:pPr>
        <w:spacing w:afterLines="50" w:after="156" w:line="440" w:lineRule="exact"/>
        <w:jc w:val="left"/>
        <w:rPr>
          <w:rFonts w:ascii="微软雅黑" w:eastAsia="微软雅黑" w:hAnsi="微软雅黑"/>
          <w:sz w:val="36"/>
          <w:szCs w:val="36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</w:t>
      </w:r>
    </w:p>
    <w:p w:rsidR="001040D7" w:rsidRDefault="0049655A" w:rsidP="001040D7">
      <w:pPr>
        <w:spacing w:afterLines="50" w:after="156" w:line="440" w:lineRule="exact"/>
        <w:jc w:val="center"/>
        <w:rPr>
          <w:rFonts w:ascii="微软雅黑" w:eastAsia="微软雅黑" w:hAnsi="微软雅黑"/>
          <w:sz w:val="36"/>
          <w:szCs w:val="36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36"/>
          <w:szCs w:val="36"/>
        </w:rPr>
        <w:t>2023年</w:t>
      </w:r>
      <w:r w:rsidR="001040D7">
        <w:rPr>
          <w:rFonts w:ascii="微软雅黑" w:eastAsia="微软雅黑" w:hAnsi="微软雅黑" w:hint="eastAsia"/>
          <w:sz w:val="36"/>
          <w:szCs w:val="36"/>
        </w:rPr>
        <w:t>“化工第一课”活动参加</w:t>
      </w:r>
      <w:r w:rsidR="001040D7">
        <w:rPr>
          <w:rFonts w:ascii="微软雅黑" w:eastAsia="微软雅黑" w:hAnsi="微软雅黑"/>
          <w:sz w:val="36"/>
          <w:szCs w:val="36"/>
        </w:rPr>
        <w:t>单位</w:t>
      </w:r>
      <w:r w:rsidR="001040D7">
        <w:rPr>
          <w:rFonts w:ascii="微软雅黑" w:eastAsia="微软雅黑" w:hAnsi="微软雅黑" w:hint="eastAsia"/>
          <w:sz w:val="36"/>
          <w:szCs w:val="36"/>
        </w:rPr>
        <w:t>报名表</w:t>
      </w:r>
    </w:p>
    <w:p w:rsidR="001040D7" w:rsidRDefault="001040D7" w:rsidP="001040D7">
      <w:pPr>
        <w:spacing w:afterLines="50" w:after="156"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1040D7" w:rsidTr="00037ECA">
        <w:trPr>
          <w:trHeight w:val="510"/>
        </w:trPr>
        <w:tc>
          <w:tcPr>
            <w:tcW w:w="3114" w:type="dxa"/>
            <w:noWrap/>
          </w:tcPr>
          <w:p w:rsidR="001040D7" w:rsidRDefault="001040D7" w:rsidP="00037EC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学校-学院（盖章）</w:t>
            </w:r>
          </w:p>
        </w:tc>
        <w:tc>
          <w:tcPr>
            <w:tcW w:w="5528" w:type="dxa"/>
            <w:noWrap/>
          </w:tcPr>
          <w:p w:rsidR="001040D7" w:rsidRDefault="001040D7" w:rsidP="00037ECA">
            <w:pPr>
              <w:rPr>
                <w:sz w:val="32"/>
              </w:rPr>
            </w:pPr>
          </w:p>
        </w:tc>
      </w:tr>
      <w:tr w:rsidR="001040D7" w:rsidTr="00037ECA">
        <w:trPr>
          <w:trHeight w:val="510"/>
        </w:trPr>
        <w:tc>
          <w:tcPr>
            <w:tcW w:w="3114" w:type="dxa"/>
            <w:noWrap/>
          </w:tcPr>
          <w:p w:rsidR="001040D7" w:rsidRDefault="001040D7" w:rsidP="00037EC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申请线上分</w:t>
            </w:r>
            <w:r w:rsidR="00C10314">
              <w:rPr>
                <w:rFonts w:hint="eastAsia"/>
                <w:sz w:val="32"/>
              </w:rPr>
              <w:t>课堂</w:t>
            </w:r>
            <w:r>
              <w:rPr>
                <w:rFonts w:hint="eastAsia"/>
                <w:sz w:val="32"/>
              </w:rPr>
              <w:t>数</w:t>
            </w:r>
          </w:p>
        </w:tc>
        <w:tc>
          <w:tcPr>
            <w:tcW w:w="5528" w:type="dxa"/>
            <w:noWrap/>
          </w:tcPr>
          <w:p w:rsidR="001040D7" w:rsidRDefault="001040D7" w:rsidP="00037ECA">
            <w:pPr>
              <w:rPr>
                <w:sz w:val="32"/>
              </w:rPr>
            </w:pPr>
          </w:p>
        </w:tc>
      </w:tr>
      <w:tr w:rsidR="001040D7" w:rsidTr="00037ECA">
        <w:trPr>
          <w:trHeight w:val="510"/>
        </w:trPr>
        <w:tc>
          <w:tcPr>
            <w:tcW w:w="3114" w:type="dxa"/>
            <w:noWrap/>
          </w:tcPr>
          <w:p w:rsidR="001040D7" w:rsidRDefault="001040D7" w:rsidP="00037EC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线上分</w:t>
            </w:r>
            <w:r w:rsidR="00C10314">
              <w:rPr>
                <w:rFonts w:hint="eastAsia"/>
                <w:sz w:val="32"/>
              </w:rPr>
              <w:t>课堂</w:t>
            </w:r>
            <w:r>
              <w:rPr>
                <w:rFonts w:hint="eastAsia"/>
                <w:sz w:val="32"/>
              </w:rPr>
              <w:t>联系人</w:t>
            </w:r>
          </w:p>
        </w:tc>
        <w:tc>
          <w:tcPr>
            <w:tcW w:w="5528" w:type="dxa"/>
            <w:noWrap/>
          </w:tcPr>
          <w:p w:rsidR="001040D7" w:rsidRDefault="001040D7" w:rsidP="00037ECA">
            <w:pPr>
              <w:rPr>
                <w:sz w:val="32"/>
              </w:rPr>
            </w:pPr>
          </w:p>
        </w:tc>
      </w:tr>
      <w:tr w:rsidR="001040D7" w:rsidTr="00037ECA">
        <w:trPr>
          <w:trHeight w:val="510"/>
        </w:trPr>
        <w:tc>
          <w:tcPr>
            <w:tcW w:w="3114" w:type="dxa"/>
            <w:noWrap/>
          </w:tcPr>
          <w:p w:rsidR="001040D7" w:rsidRDefault="001040D7" w:rsidP="00037EC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职 务</w:t>
            </w:r>
          </w:p>
        </w:tc>
        <w:tc>
          <w:tcPr>
            <w:tcW w:w="5528" w:type="dxa"/>
            <w:noWrap/>
          </w:tcPr>
          <w:p w:rsidR="001040D7" w:rsidRDefault="001040D7" w:rsidP="00037ECA">
            <w:pPr>
              <w:rPr>
                <w:sz w:val="32"/>
              </w:rPr>
            </w:pPr>
          </w:p>
        </w:tc>
      </w:tr>
      <w:tr w:rsidR="001040D7" w:rsidTr="00037ECA">
        <w:trPr>
          <w:trHeight w:val="510"/>
        </w:trPr>
        <w:tc>
          <w:tcPr>
            <w:tcW w:w="3114" w:type="dxa"/>
            <w:noWrap/>
          </w:tcPr>
          <w:p w:rsidR="001040D7" w:rsidRDefault="001040D7" w:rsidP="00037EC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手机号</w:t>
            </w:r>
          </w:p>
        </w:tc>
        <w:tc>
          <w:tcPr>
            <w:tcW w:w="5528" w:type="dxa"/>
            <w:noWrap/>
          </w:tcPr>
          <w:p w:rsidR="001040D7" w:rsidRDefault="001040D7" w:rsidP="00037ECA">
            <w:pPr>
              <w:rPr>
                <w:sz w:val="32"/>
              </w:rPr>
            </w:pPr>
          </w:p>
        </w:tc>
      </w:tr>
      <w:tr w:rsidR="001040D7" w:rsidTr="00037ECA">
        <w:trPr>
          <w:trHeight w:val="510"/>
        </w:trPr>
        <w:tc>
          <w:tcPr>
            <w:tcW w:w="3114" w:type="dxa"/>
            <w:noWrap/>
          </w:tcPr>
          <w:p w:rsidR="001040D7" w:rsidRDefault="001040D7" w:rsidP="00037EC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邮 箱</w:t>
            </w:r>
          </w:p>
        </w:tc>
        <w:tc>
          <w:tcPr>
            <w:tcW w:w="5528" w:type="dxa"/>
            <w:noWrap/>
          </w:tcPr>
          <w:p w:rsidR="001040D7" w:rsidRDefault="001040D7" w:rsidP="00037ECA">
            <w:pPr>
              <w:rPr>
                <w:sz w:val="32"/>
              </w:rPr>
            </w:pPr>
          </w:p>
        </w:tc>
      </w:tr>
      <w:tr w:rsidR="001040D7" w:rsidTr="00037ECA">
        <w:trPr>
          <w:trHeight w:val="510"/>
        </w:trPr>
        <w:tc>
          <w:tcPr>
            <w:tcW w:w="3114" w:type="dxa"/>
            <w:noWrap/>
          </w:tcPr>
          <w:p w:rsidR="001040D7" w:rsidRDefault="001040D7" w:rsidP="00037ECA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微信号</w:t>
            </w:r>
            <w:r>
              <w:rPr>
                <w:rFonts w:hint="eastAsia"/>
                <w:sz w:val="24"/>
              </w:rPr>
              <w:t>（为了方便沟通，请提供）</w:t>
            </w:r>
          </w:p>
        </w:tc>
        <w:tc>
          <w:tcPr>
            <w:tcW w:w="5528" w:type="dxa"/>
            <w:noWrap/>
          </w:tcPr>
          <w:p w:rsidR="001040D7" w:rsidRDefault="001040D7" w:rsidP="00037ECA">
            <w:pPr>
              <w:rPr>
                <w:sz w:val="32"/>
              </w:rPr>
            </w:pPr>
          </w:p>
        </w:tc>
      </w:tr>
    </w:tbl>
    <w:p w:rsidR="001040D7" w:rsidRDefault="001040D7" w:rsidP="001040D7"/>
    <w:p w:rsidR="001040D7" w:rsidRDefault="001040D7" w:rsidP="001040D7"/>
    <w:p w:rsidR="001040D7" w:rsidRDefault="001040D7" w:rsidP="001040D7">
      <w:pPr>
        <w:rPr>
          <w:sz w:val="28"/>
          <w:szCs w:val="21"/>
        </w:rPr>
      </w:pPr>
      <w:r>
        <w:rPr>
          <w:rFonts w:hint="eastAsia"/>
          <w:sz w:val="28"/>
          <w:szCs w:val="21"/>
        </w:rPr>
        <w:t>备注：单位盖章处请参加学院、系等机构盖章；活动组织方将根据申请线上分</w:t>
      </w:r>
      <w:r w:rsidR="00C10314">
        <w:rPr>
          <w:rFonts w:hint="eastAsia"/>
          <w:sz w:val="28"/>
          <w:szCs w:val="21"/>
        </w:rPr>
        <w:t>课堂</w:t>
      </w:r>
      <w:r>
        <w:rPr>
          <w:rFonts w:hint="eastAsia"/>
          <w:sz w:val="28"/>
          <w:szCs w:val="21"/>
        </w:rPr>
        <w:t>数分配线上账号，原则上同一单位申请线上分</w:t>
      </w:r>
      <w:r w:rsidR="00C10314">
        <w:rPr>
          <w:rFonts w:hint="eastAsia"/>
          <w:sz w:val="28"/>
          <w:szCs w:val="21"/>
        </w:rPr>
        <w:t>课堂</w:t>
      </w:r>
      <w:r>
        <w:rPr>
          <w:rFonts w:hint="eastAsia"/>
          <w:sz w:val="28"/>
          <w:szCs w:val="21"/>
        </w:rPr>
        <w:t>数不超过3个。</w:t>
      </w:r>
    </w:p>
    <w:p w:rsidR="00DE1FAF" w:rsidRPr="001040D7" w:rsidRDefault="00DE1FAF" w:rsidP="00DE1FAF">
      <w:pPr>
        <w:snapToGrid w:val="0"/>
        <w:spacing w:line="396" w:lineRule="auto"/>
        <w:ind w:firstLineChars="1550" w:firstLine="49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DE1FAF" w:rsidRPr="001040D7" w:rsidSect="00BD0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AD" w:rsidRDefault="002F3AAD" w:rsidP="00542FD7">
      <w:r>
        <w:separator/>
      </w:r>
    </w:p>
  </w:endnote>
  <w:endnote w:type="continuationSeparator" w:id="0">
    <w:p w:rsidR="002F3AAD" w:rsidRDefault="002F3AAD" w:rsidP="0054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AD" w:rsidRDefault="002F3AAD" w:rsidP="00542FD7">
      <w:r>
        <w:separator/>
      </w:r>
    </w:p>
  </w:footnote>
  <w:footnote w:type="continuationSeparator" w:id="0">
    <w:p w:rsidR="002F3AAD" w:rsidRDefault="002F3AAD" w:rsidP="0054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47802"/>
    <w:multiLevelType w:val="hybridMultilevel"/>
    <w:tmpl w:val="CF5226EA"/>
    <w:lvl w:ilvl="0" w:tplc="6F26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F8"/>
    <w:rsid w:val="00000729"/>
    <w:rsid w:val="000032FB"/>
    <w:rsid w:val="000059E9"/>
    <w:rsid w:val="000568F1"/>
    <w:rsid w:val="0006515E"/>
    <w:rsid w:val="000661E1"/>
    <w:rsid w:val="00074843"/>
    <w:rsid w:val="00097712"/>
    <w:rsid w:val="000C6DD0"/>
    <w:rsid w:val="000D5824"/>
    <w:rsid w:val="000E14E1"/>
    <w:rsid w:val="001040D7"/>
    <w:rsid w:val="00140AFA"/>
    <w:rsid w:val="0014133E"/>
    <w:rsid w:val="0015021B"/>
    <w:rsid w:val="0018641F"/>
    <w:rsid w:val="00214E5A"/>
    <w:rsid w:val="00224271"/>
    <w:rsid w:val="00237751"/>
    <w:rsid w:val="00237C55"/>
    <w:rsid w:val="00251D9B"/>
    <w:rsid w:val="002666EB"/>
    <w:rsid w:val="00297D66"/>
    <w:rsid w:val="002B0B5A"/>
    <w:rsid w:val="002B2580"/>
    <w:rsid w:val="002E394C"/>
    <w:rsid w:val="002F3AAD"/>
    <w:rsid w:val="00305258"/>
    <w:rsid w:val="00317430"/>
    <w:rsid w:val="00337750"/>
    <w:rsid w:val="003A346F"/>
    <w:rsid w:val="003D6E86"/>
    <w:rsid w:val="00406EA5"/>
    <w:rsid w:val="00413176"/>
    <w:rsid w:val="00452C31"/>
    <w:rsid w:val="00474BF8"/>
    <w:rsid w:val="00495153"/>
    <w:rsid w:val="0049655A"/>
    <w:rsid w:val="004A727A"/>
    <w:rsid w:val="004B0B68"/>
    <w:rsid w:val="00505236"/>
    <w:rsid w:val="00514C6F"/>
    <w:rsid w:val="00542FD7"/>
    <w:rsid w:val="00575CE2"/>
    <w:rsid w:val="00582014"/>
    <w:rsid w:val="005D74DA"/>
    <w:rsid w:val="00602A30"/>
    <w:rsid w:val="00623F9F"/>
    <w:rsid w:val="00626C2C"/>
    <w:rsid w:val="006A4986"/>
    <w:rsid w:val="006B66A4"/>
    <w:rsid w:val="006F4044"/>
    <w:rsid w:val="007838D8"/>
    <w:rsid w:val="007C4857"/>
    <w:rsid w:val="00807135"/>
    <w:rsid w:val="008301D0"/>
    <w:rsid w:val="008856BD"/>
    <w:rsid w:val="00886766"/>
    <w:rsid w:val="008940AC"/>
    <w:rsid w:val="00897CDD"/>
    <w:rsid w:val="00902150"/>
    <w:rsid w:val="0092679F"/>
    <w:rsid w:val="00931565"/>
    <w:rsid w:val="00973289"/>
    <w:rsid w:val="009862CE"/>
    <w:rsid w:val="00A02D90"/>
    <w:rsid w:val="00A251AC"/>
    <w:rsid w:val="00A507B5"/>
    <w:rsid w:val="00A706DB"/>
    <w:rsid w:val="00AB4DC8"/>
    <w:rsid w:val="00AD1461"/>
    <w:rsid w:val="00B85EBC"/>
    <w:rsid w:val="00BD0D3E"/>
    <w:rsid w:val="00BE6674"/>
    <w:rsid w:val="00BF0D2A"/>
    <w:rsid w:val="00C10314"/>
    <w:rsid w:val="00C21771"/>
    <w:rsid w:val="00D677BE"/>
    <w:rsid w:val="00D92430"/>
    <w:rsid w:val="00DB6714"/>
    <w:rsid w:val="00DE1FAF"/>
    <w:rsid w:val="00E529DB"/>
    <w:rsid w:val="00E74B2E"/>
    <w:rsid w:val="00E829BB"/>
    <w:rsid w:val="00E866A0"/>
    <w:rsid w:val="00E968C3"/>
    <w:rsid w:val="00EA0240"/>
    <w:rsid w:val="00EC69EF"/>
    <w:rsid w:val="00ED3AAC"/>
    <w:rsid w:val="00ED52AC"/>
    <w:rsid w:val="00F12A00"/>
    <w:rsid w:val="00F13992"/>
    <w:rsid w:val="00F15350"/>
    <w:rsid w:val="00F42B82"/>
    <w:rsid w:val="00FD5080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">
    <w:name w:val="ref"/>
    <w:basedOn w:val="a0"/>
    <w:rsid w:val="004B0B68"/>
  </w:style>
  <w:style w:type="character" w:styleId="a3">
    <w:name w:val="Hyperlink"/>
    <w:basedOn w:val="a0"/>
    <w:uiPriority w:val="99"/>
    <w:unhideWhenUsed/>
    <w:rsid w:val="004B0B6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42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2F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2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2FD7"/>
    <w:rPr>
      <w:sz w:val="18"/>
      <w:szCs w:val="18"/>
    </w:rPr>
  </w:style>
  <w:style w:type="paragraph" w:styleId="a6">
    <w:name w:val="List Paragraph"/>
    <w:basedOn w:val="a"/>
    <w:uiPriority w:val="34"/>
    <w:qFormat/>
    <w:rsid w:val="00ED52A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12A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2A00"/>
    <w:rPr>
      <w:sz w:val="18"/>
      <w:szCs w:val="18"/>
    </w:rPr>
  </w:style>
  <w:style w:type="table" w:styleId="a8">
    <w:name w:val="Table Grid"/>
    <w:basedOn w:val="a1"/>
    <w:uiPriority w:val="39"/>
    <w:rsid w:val="000661E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">
    <w:name w:val="ref"/>
    <w:basedOn w:val="a0"/>
    <w:rsid w:val="004B0B68"/>
  </w:style>
  <w:style w:type="character" w:styleId="a3">
    <w:name w:val="Hyperlink"/>
    <w:basedOn w:val="a0"/>
    <w:uiPriority w:val="99"/>
    <w:unhideWhenUsed/>
    <w:rsid w:val="004B0B6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42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2F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2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2FD7"/>
    <w:rPr>
      <w:sz w:val="18"/>
      <w:szCs w:val="18"/>
    </w:rPr>
  </w:style>
  <w:style w:type="paragraph" w:styleId="a6">
    <w:name w:val="List Paragraph"/>
    <w:basedOn w:val="a"/>
    <w:uiPriority w:val="34"/>
    <w:qFormat/>
    <w:rsid w:val="00ED52A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12A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2A00"/>
    <w:rPr>
      <w:sz w:val="18"/>
      <w:szCs w:val="18"/>
    </w:rPr>
  </w:style>
  <w:style w:type="table" w:styleId="a8">
    <w:name w:val="Table Grid"/>
    <w:basedOn w:val="a1"/>
    <w:uiPriority w:val="39"/>
    <w:rsid w:val="000661E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7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D7161-A7AC-4F06-82E3-97389F52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pc</cp:lastModifiedBy>
  <cp:revision>4</cp:revision>
  <cp:lastPrinted>2023-09-21T00:50:00Z</cp:lastPrinted>
  <dcterms:created xsi:type="dcterms:W3CDTF">2023-09-21T02:16:00Z</dcterms:created>
  <dcterms:modified xsi:type="dcterms:W3CDTF">2023-09-21T02:17:00Z</dcterms:modified>
</cp:coreProperties>
</file>