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2C" w:rsidRPr="00511D82" w:rsidRDefault="000A2D2C" w:rsidP="000A2D2C">
      <w:pPr>
        <w:jc w:val="left"/>
        <w:rPr>
          <w:rFonts w:ascii="仿宋" w:eastAsia="仿宋" w:hAnsi="仿宋" w:hint="eastAsia"/>
          <w:sz w:val="32"/>
          <w:szCs w:val="32"/>
        </w:rPr>
      </w:pPr>
      <w:r w:rsidRPr="00511D82">
        <w:rPr>
          <w:rFonts w:ascii="仿宋" w:eastAsia="仿宋" w:hAnsi="仿宋" w:hint="eastAsia"/>
          <w:sz w:val="32"/>
          <w:szCs w:val="32"/>
        </w:rPr>
        <w:t>附件：</w:t>
      </w:r>
    </w:p>
    <w:p w:rsidR="000A2D2C" w:rsidRDefault="000A2D2C" w:rsidP="000A2D2C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FC545E">
        <w:rPr>
          <w:rFonts w:ascii="华文中宋" w:eastAsia="华文中宋" w:hAnsi="华文中宋" w:hint="eastAsia"/>
          <w:w w:val="90"/>
          <w:sz w:val="44"/>
          <w:szCs w:val="44"/>
        </w:rPr>
        <w:t>生态环境保护项目管理人员培训班</w:t>
      </w:r>
      <w:r w:rsidRPr="001959C7">
        <w:rPr>
          <w:rFonts w:ascii="华文中宋" w:eastAsia="华文中宋" w:hAnsi="华文中宋" w:hint="eastAsia"/>
          <w:w w:val="90"/>
          <w:sz w:val="44"/>
          <w:szCs w:val="44"/>
        </w:rPr>
        <w:t>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p w:rsidR="000A2D2C" w:rsidRPr="00D47835" w:rsidRDefault="000A2D2C" w:rsidP="000A2D2C">
      <w:pPr>
        <w:spacing w:line="720" w:lineRule="exact"/>
        <w:ind w:leftChars="-257" w:left="-540" w:firstLineChars="200" w:firstLine="575"/>
        <w:jc w:val="center"/>
        <w:rPr>
          <w:rFonts w:ascii="宋体" w:hAnsi="宋体"/>
          <w:spacing w:val="20"/>
          <w:szCs w:val="28"/>
        </w:rPr>
      </w:pPr>
      <w:r w:rsidRPr="00FC545E">
        <w:rPr>
          <w:rFonts w:ascii="华文中宋" w:eastAsia="华文中宋" w:hAnsi="华文中宋" w:hint="eastAsia"/>
          <w:w w:val="90"/>
          <w:sz w:val="32"/>
          <w:szCs w:val="44"/>
        </w:rPr>
        <w:t>现场巡检、勘察及评估技术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4"/>
        <w:gridCol w:w="3275"/>
        <w:gridCol w:w="974"/>
        <w:gridCol w:w="1368"/>
        <w:gridCol w:w="2046"/>
      </w:tblGrid>
      <w:tr w:rsidR="000A2D2C" w:rsidRPr="00D61FEF" w:rsidTr="004537EA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C06814" w:rsidRDefault="000A2D2C" w:rsidP="004537EA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0A2D2C" w:rsidRPr="00C06814" w:rsidRDefault="000A2D2C" w:rsidP="004537EA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0A2D2C" w:rsidRPr="00D61FEF" w:rsidRDefault="000A2D2C" w:rsidP="004537E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0A2D2C" w:rsidRPr="00D61FEF" w:rsidTr="004537EA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A2D2C" w:rsidRPr="00D61FEF" w:rsidTr="004537EA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A2D2C" w:rsidRPr="00D61FEF" w:rsidTr="004537EA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widowControl/>
              <w:spacing w:beforeLines="50" w:line="360" w:lineRule="exact"/>
              <w:jc w:val="left"/>
              <w:rPr>
                <w:rFonts w:ascii="宋体" w:hAnsi="宋体" w:cs="华文仿宋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</w:t>
            </w:r>
          </w:p>
          <w:p w:rsidR="000A2D2C" w:rsidRPr="00D61FEF" w:rsidRDefault="000A2D2C" w:rsidP="004537EA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0A2D2C" w:rsidRPr="00D61FEF" w:rsidTr="004537EA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2C" w:rsidRPr="00D61FEF" w:rsidRDefault="000A2D2C" w:rsidP="004537EA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0A2D2C" w:rsidRPr="00D61FEF" w:rsidRDefault="000A2D2C" w:rsidP="004537EA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0A2D2C" w:rsidRPr="00D61FEF" w:rsidRDefault="000A2D2C" w:rsidP="004537EA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0A2D2C" w:rsidRPr="00D61FEF" w:rsidRDefault="000A2D2C" w:rsidP="004537EA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873D47" w:rsidRPr="000A2D2C" w:rsidRDefault="000A2D2C" w:rsidP="000A2D2C">
      <w:pPr>
        <w:jc w:val="center"/>
        <w:rPr>
          <w:rFonts w:ascii="宋体" w:hAnsi="宋体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873D47" w:rsidRPr="000A2D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13" w:rsidRDefault="00A86713" w:rsidP="001D6BA3">
      <w:r>
        <w:separator/>
      </w:r>
    </w:p>
  </w:endnote>
  <w:endnote w:type="continuationSeparator" w:id="0">
    <w:p w:rsidR="00A86713" w:rsidRDefault="00A86713" w:rsidP="001D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13" w:rsidRDefault="00A86713" w:rsidP="001D6BA3">
      <w:r>
        <w:separator/>
      </w:r>
    </w:p>
  </w:footnote>
  <w:footnote w:type="continuationSeparator" w:id="0">
    <w:p w:rsidR="00A86713" w:rsidRDefault="00A86713" w:rsidP="001D6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A3"/>
    <w:rsid w:val="00037DBA"/>
    <w:rsid w:val="000A2D2C"/>
    <w:rsid w:val="000C72BF"/>
    <w:rsid w:val="001C2D90"/>
    <w:rsid w:val="001D6BA3"/>
    <w:rsid w:val="006754CF"/>
    <w:rsid w:val="00873D47"/>
    <w:rsid w:val="00952EAD"/>
    <w:rsid w:val="00A86713"/>
    <w:rsid w:val="00E27ECC"/>
    <w:rsid w:val="00F46BA5"/>
    <w:rsid w:val="00F8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2019-02-19T08:22:00Z</dcterms:created>
  <dcterms:modified xsi:type="dcterms:W3CDTF">2019-02-22T06:19:00Z</dcterms:modified>
</cp:coreProperties>
</file>