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D7" w:rsidRDefault="006815E8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附件：</w:t>
      </w:r>
    </w:p>
    <w:p w:rsidR="00F736D7" w:rsidRDefault="006815E8" w:rsidP="00A76368">
      <w:pPr>
        <w:spacing w:line="600" w:lineRule="exact"/>
        <w:ind w:leftChars="-257" w:left="-540" w:firstLineChars="200" w:firstLine="790"/>
        <w:jc w:val="center"/>
        <w:rPr>
          <w:rFonts w:ascii="华文中宋" w:eastAsia="华文中宋" w:hAnsi="华文中宋"/>
          <w:w w:val="90"/>
          <w:sz w:val="44"/>
          <w:szCs w:val="44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企业环境管理与环境守法培训班报名回执表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898"/>
        <w:gridCol w:w="1377"/>
        <w:gridCol w:w="974"/>
        <w:gridCol w:w="1550"/>
        <w:gridCol w:w="1864"/>
      </w:tblGrid>
      <w:tr w:rsidR="00F736D7" w:rsidTr="00474189">
        <w:trPr>
          <w:trHeight w:val="5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5C677F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C677F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F736D7" w:rsidTr="00474189">
        <w:trPr>
          <w:trHeight w:val="63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36D7" w:rsidTr="00474189">
        <w:trPr>
          <w:trHeight w:val="5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36D7" w:rsidTr="00474189">
        <w:trPr>
          <w:trHeight w:val="49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36D7">
        <w:trPr>
          <w:trHeight w:val="5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36D7">
        <w:trPr>
          <w:trHeight w:val="53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7F" w:rsidRDefault="006815E8" w:rsidP="00474189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  <w:p w:rsidR="00F736D7" w:rsidRPr="005C677F" w:rsidRDefault="005C677F" w:rsidP="00474189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189">
              <w:rPr>
                <w:rFonts w:ascii="仿宋" w:eastAsia="仿宋" w:hAnsi="仿宋" w:hint="eastAsia"/>
                <w:sz w:val="22"/>
                <w:szCs w:val="28"/>
              </w:rPr>
              <w:t>（寄送证书）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36D7">
        <w:trPr>
          <w:trHeight w:val="53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36D7">
        <w:trPr>
          <w:trHeight w:val="5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Default="00F736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36D7">
        <w:trPr>
          <w:trHeight w:val="1287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 w:rsidP="00474189">
            <w:pPr>
              <w:spacing w:line="340" w:lineRule="exact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5C677F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帐</w:t>
            </w:r>
            <w:r w:rsidRPr="005C677F">
              <w:rPr>
                <w:rFonts w:ascii="仿宋" w:eastAsia="仿宋" w:hAnsi="仿宋" w:cs="仿宋_GB2312"/>
                <w:bCs/>
                <w:sz w:val="28"/>
                <w:szCs w:val="28"/>
              </w:rPr>
              <w:t xml:space="preserve"> 户 名：中国环境科学学会 </w:t>
            </w:r>
          </w:p>
          <w:p w:rsidR="00F736D7" w:rsidRPr="005C677F" w:rsidRDefault="006815E8" w:rsidP="00474189">
            <w:pPr>
              <w:spacing w:line="340" w:lineRule="exact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5C677F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F736D7" w:rsidRPr="005C677F" w:rsidRDefault="006815E8" w:rsidP="00474189">
            <w:pPr>
              <w:spacing w:line="340" w:lineRule="exact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5C677F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银行账号：</w:t>
            </w:r>
            <w:r w:rsidRPr="005C677F">
              <w:rPr>
                <w:rFonts w:ascii="仿宋" w:eastAsia="仿宋" w:hAnsi="仿宋" w:cs="仿宋_GB2312"/>
                <w:bCs/>
                <w:sz w:val="28"/>
                <w:szCs w:val="28"/>
              </w:rPr>
              <w:t>75010188000331250</w:t>
            </w:r>
          </w:p>
          <w:p w:rsidR="00421A4E" w:rsidRPr="00474189" w:rsidRDefault="00421A4E" w:rsidP="00474189">
            <w:pPr>
              <w:snapToGrid w:val="0"/>
              <w:spacing w:beforeLines="50" w:before="156"/>
              <w:ind w:firstLineChars="200" w:firstLine="464"/>
              <w:rPr>
                <w:rFonts w:ascii="楷体" w:eastAsia="楷体" w:hAnsi="楷体"/>
                <w:spacing w:val="6"/>
                <w:sz w:val="22"/>
                <w:szCs w:val="32"/>
              </w:rPr>
            </w:pPr>
            <w:r w:rsidRPr="00474189">
              <w:rPr>
                <w:rFonts w:ascii="楷体" w:eastAsia="楷体" w:hAnsi="楷体" w:hint="eastAsia"/>
                <w:spacing w:val="6"/>
                <w:sz w:val="22"/>
                <w:szCs w:val="32"/>
              </w:rPr>
              <w:t>请备注“第</w:t>
            </w:r>
            <w:r w:rsidRPr="00474189">
              <w:rPr>
                <w:rFonts w:ascii="楷体" w:eastAsia="楷体" w:hAnsi="楷体"/>
                <w:spacing w:val="6"/>
                <w:sz w:val="22"/>
                <w:szCs w:val="32"/>
              </w:rPr>
              <w:t>*期环境守法培训+参培训人姓名”，多位人员参加则在括号内逐一填写参加人员姓名，例：第*</w:t>
            </w:r>
            <w:proofErr w:type="gramStart"/>
            <w:r w:rsidRPr="00474189">
              <w:rPr>
                <w:rFonts w:ascii="楷体" w:eastAsia="楷体" w:hAnsi="楷体" w:hint="eastAsia"/>
                <w:spacing w:val="6"/>
                <w:sz w:val="22"/>
                <w:szCs w:val="32"/>
              </w:rPr>
              <w:t>期环境</w:t>
            </w:r>
            <w:proofErr w:type="gramEnd"/>
            <w:r w:rsidRPr="00474189">
              <w:rPr>
                <w:rFonts w:ascii="楷体" w:eastAsia="楷体" w:hAnsi="楷体" w:hint="eastAsia"/>
                <w:spacing w:val="6"/>
                <w:sz w:val="22"/>
                <w:szCs w:val="32"/>
              </w:rPr>
              <w:t>守法培训</w:t>
            </w:r>
            <w:r w:rsidRPr="00474189">
              <w:rPr>
                <w:rFonts w:ascii="楷体" w:eastAsia="楷体" w:hAnsi="楷体"/>
                <w:spacing w:val="6"/>
                <w:sz w:val="22"/>
                <w:szCs w:val="32"/>
              </w:rPr>
              <w:t>+小明/小华/小雷。</w:t>
            </w:r>
          </w:p>
          <w:p w:rsidR="00421A4E" w:rsidRDefault="00421A4E" w:rsidP="00421A4E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6"/>
                <w:sz w:val="22"/>
                <w:szCs w:val="32"/>
              </w:rPr>
              <w:t>个人汇款请备注准确的发票抬头及培训名称。</w:t>
            </w:r>
          </w:p>
        </w:tc>
      </w:tr>
      <w:tr w:rsidR="00F736D7">
        <w:trPr>
          <w:trHeight w:val="571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 w:rsidP="005C677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开票信息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发票类型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cs="华文仿宋" w:hint="eastAsia"/>
                <w:sz w:val="28"/>
                <w:szCs w:val="30"/>
              </w:rPr>
              <w:t>□</w:t>
            </w:r>
            <w:r w:rsidRPr="005C677F">
              <w:rPr>
                <w:rFonts w:ascii="仿宋" w:eastAsia="仿宋" w:hAnsi="仿宋" w:hint="eastAsia"/>
                <w:sz w:val="28"/>
                <w:szCs w:val="28"/>
              </w:rPr>
              <w:t>增值税电子普通发票</w:t>
            </w:r>
          </w:p>
        </w:tc>
      </w:tr>
      <w:tr w:rsidR="00F736D7">
        <w:trPr>
          <w:trHeight w:val="57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36D7">
        <w:trPr>
          <w:trHeight w:val="542"/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F736D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36D7">
        <w:trPr>
          <w:trHeight w:val="60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报名老师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8140EF" w:rsidRDefault="006815E8">
            <w:pPr>
              <w:widowControl/>
              <w:spacing w:line="480" w:lineRule="exact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王老师</w:t>
            </w:r>
            <w:r w:rsidRPr="005C677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C677F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  <w:r w:rsidR="009C71E6">
              <w:rPr>
                <w:rFonts w:ascii="仿宋" w:eastAsia="仿宋" w:hAnsi="仿宋" w:hint="eastAsia"/>
                <w:sz w:val="28"/>
                <w:szCs w:val="28"/>
              </w:rPr>
              <w:t>010-62210689</w:t>
            </w:r>
            <w:r w:rsidR="009C71E6" w:rsidRPr="005C677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C677F"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  <w:r w:rsidR="00A76368" w:rsidRPr="005C677F">
              <w:rPr>
                <w:rFonts w:ascii="仿宋" w:eastAsia="仿宋" w:hAnsi="仿宋"/>
                <w:sz w:val="28"/>
                <w:szCs w:val="28"/>
              </w:rPr>
              <w:t>cseswangzx@163.com</w:t>
            </w:r>
          </w:p>
        </w:tc>
      </w:tr>
      <w:tr w:rsidR="00F736D7">
        <w:trPr>
          <w:trHeight w:val="152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5C677F" w:rsidRDefault="006815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77F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D7" w:rsidRPr="008140EF" w:rsidRDefault="006815E8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8140EF">
              <w:rPr>
                <w:rFonts w:ascii="仿宋" w:eastAsia="仿宋" w:hAnsi="仿宋" w:cs="仿宋"/>
                <w:bCs/>
                <w:sz w:val="28"/>
                <w:szCs w:val="36"/>
              </w:rPr>
              <w:t>1.近期蓝底免冠1寸彩色标准证件照；</w:t>
            </w:r>
          </w:p>
          <w:p w:rsidR="00F736D7" w:rsidRPr="008140EF" w:rsidRDefault="006815E8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 w:rsidRPr="008140EF">
              <w:rPr>
                <w:rFonts w:ascii="仿宋" w:eastAsia="仿宋" w:hAnsi="仿宋" w:cs="仿宋"/>
                <w:bCs/>
                <w:sz w:val="28"/>
                <w:szCs w:val="36"/>
              </w:rPr>
              <w:t>2.身份证（正反面）复印件；</w:t>
            </w:r>
          </w:p>
          <w:p w:rsidR="00F736D7" w:rsidRPr="005C677F" w:rsidRDefault="006815E8">
            <w:pPr>
              <w:spacing w:line="44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8140EF">
              <w:rPr>
                <w:rFonts w:ascii="仿宋" w:eastAsia="仿宋" w:hAnsi="仿宋" w:cs="仿宋"/>
                <w:bCs/>
                <w:sz w:val="28"/>
                <w:szCs w:val="36"/>
              </w:rPr>
              <w:t>3.请将此表及报名材料（照片、身份证复印件）于培训前报至招生组邮箱。</w:t>
            </w:r>
          </w:p>
        </w:tc>
      </w:tr>
    </w:tbl>
    <w:p w:rsidR="00F736D7" w:rsidRDefault="006815E8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F736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54" w:rsidRDefault="005D7254" w:rsidP="00A76368">
      <w:r>
        <w:separator/>
      </w:r>
    </w:p>
  </w:endnote>
  <w:endnote w:type="continuationSeparator" w:id="0">
    <w:p w:rsidR="005D7254" w:rsidRDefault="005D7254" w:rsidP="00A7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54" w:rsidRDefault="005D7254" w:rsidP="00A76368">
      <w:r>
        <w:separator/>
      </w:r>
    </w:p>
  </w:footnote>
  <w:footnote w:type="continuationSeparator" w:id="0">
    <w:p w:rsidR="005D7254" w:rsidRDefault="005D7254" w:rsidP="00A7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01"/>
    <w:rsid w:val="00073A4B"/>
    <w:rsid w:val="00134E91"/>
    <w:rsid w:val="00143C41"/>
    <w:rsid w:val="0016307C"/>
    <w:rsid w:val="001D194B"/>
    <w:rsid w:val="001F57E8"/>
    <w:rsid w:val="00210201"/>
    <w:rsid w:val="00211F61"/>
    <w:rsid w:val="002463AE"/>
    <w:rsid w:val="00254FB4"/>
    <w:rsid w:val="002551B5"/>
    <w:rsid w:val="002D082E"/>
    <w:rsid w:val="003366F1"/>
    <w:rsid w:val="003F0FAB"/>
    <w:rsid w:val="003F59D4"/>
    <w:rsid w:val="0042028E"/>
    <w:rsid w:val="00421A4E"/>
    <w:rsid w:val="0046754E"/>
    <w:rsid w:val="004739BD"/>
    <w:rsid w:val="00474189"/>
    <w:rsid w:val="004A4FCD"/>
    <w:rsid w:val="004B363E"/>
    <w:rsid w:val="004B43E8"/>
    <w:rsid w:val="004E1853"/>
    <w:rsid w:val="0052101B"/>
    <w:rsid w:val="0054540A"/>
    <w:rsid w:val="00573A29"/>
    <w:rsid w:val="005A648C"/>
    <w:rsid w:val="005C3AD3"/>
    <w:rsid w:val="005C677F"/>
    <w:rsid w:val="005D7254"/>
    <w:rsid w:val="006815E8"/>
    <w:rsid w:val="00686724"/>
    <w:rsid w:val="006D2FDA"/>
    <w:rsid w:val="006F4470"/>
    <w:rsid w:val="00741255"/>
    <w:rsid w:val="00793940"/>
    <w:rsid w:val="007D4CF2"/>
    <w:rsid w:val="007F461E"/>
    <w:rsid w:val="008005B9"/>
    <w:rsid w:val="00802FE6"/>
    <w:rsid w:val="008140EF"/>
    <w:rsid w:val="008202EF"/>
    <w:rsid w:val="00843946"/>
    <w:rsid w:val="0087532A"/>
    <w:rsid w:val="008E4323"/>
    <w:rsid w:val="009028D2"/>
    <w:rsid w:val="0091110A"/>
    <w:rsid w:val="00920246"/>
    <w:rsid w:val="009411DD"/>
    <w:rsid w:val="0098677F"/>
    <w:rsid w:val="00990FD0"/>
    <w:rsid w:val="009C71E6"/>
    <w:rsid w:val="00A02DB9"/>
    <w:rsid w:val="00A06037"/>
    <w:rsid w:val="00A63259"/>
    <w:rsid w:val="00A76368"/>
    <w:rsid w:val="00AA05E7"/>
    <w:rsid w:val="00AC736A"/>
    <w:rsid w:val="00B20074"/>
    <w:rsid w:val="00B23BD5"/>
    <w:rsid w:val="00B42789"/>
    <w:rsid w:val="00BF050B"/>
    <w:rsid w:val="00BF3F01"/>
    <w:rsid w:val="00C21567"/>
    <w:rsid w:val="00C34FED"/>
    <w:rsid w:val="00C4715D"/>
    <w:rsid w:val="00C815E4"/>
    <w:rsid w:val="00CC1979"/>
    <w:rsid w:val="00CD5295"/>
    <w:rsid w:val="00CD77D6"/>
    <w:rsid w:val="00D31F28"/>
    <w:rsid w:val="00D55EDC"/>
    <w:rsid w:val="00D5655C"/>
    <w:rsid w:val="00D639DB"/>
    <w:rsid w:val="00D94CE3"/>
    <w:rsid w:val="00D95066"/>
    <w:rsid w:val="00DA3388"/>
    <w:rsid w:val="00DA7C8A"/>
    <w:rsid w:val="00DD3980"/>
    <w:rsid w:val="00E310E7"/>
    <w:rsid w:val="00E60D69"/>
    <w:rsid w:val="00E658AF"/>
    <w:rsid w:val="00EA6EBB"/>
    <w:rsid w:val="00EB36EC"/>
    <w:rsid w:val="00F052BC"/>
    <w:rsid w:val="00F44D3C"/>
    <w:rsid w:val="00F45475"/>
    <w:rsid w:val="00F66832"/>
    <w:rsid w:val="00F736D7"/>
    <w:rsid w:val="00F80977"/>
    <w:rsid w:val="00FF6C41"/>
    <w:rsid w:val="06151010"/>
    <w:rsid w:val="07D70021"/>
    <w:rsid w:val="082B1485"/>
    <w:rsid w:val="0DBF2FF3"/>
    <w:rsid w:val="11096407"/>
    <w:rsid w:val="123E590B"/>
    <w:rsid w:val="14A5179E"/>
    <w:rsid w:val="1EBA255D"/>
    <w:rsid w:val="1EC80297"/>
    <w:rsid w:val="2F0E6C66"/>
    <w:rsid w:val="30D53EEE"/>
    <w:rsid w:val="40600726"/>
    <w:rsid w:val="41F20F4C"/>
    <w:rsid w:val="5BAD6AFF"/>
    <w:rsid w:val="5D0B7DDC"/>
    <w:rsid w:val="679A2CDC"/>
    <w:rsid w:val="67BF1B9E"/>
    <w:rsid w:val="6AC52414"/>
    <w:rsid w:val="74C064E9"/>
    <w:rsid w:val="778D0A6B"/>
    <w:rsid w:val="7FC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37B97-04FD-42DA-9C24-2D6510ED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学会</dc:creator>
  <cp:lastModifiedBy>孙自利</cp:lastModifiedBy>
  <cp:revision>49</cp:revision>
  <cp:lastPrinted>2020-04-07T02:26:00Z</cp:lastPrinted>
  <dcterms:created xsi:type="dcterms:W3CDTF">2019-07-19T01:06:00Z</dcterms:created>
  <dcterms:modified xsi:type="dcterms:W3CDTF">2020-08-28T06:53:00Z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