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0D7FA" w14:textId="05B8E3DC" w:rsidR="007105C2" w:rsidRPr="00016486" w:rsidRDefault="007105C2" w:rsidP="007105C2">
      <w:pPr>
        <w:jc w:val="center"/>
        <w:rPr>
          <w:rFonts w:ascii="仿宋" w:eastAsia="仿宋" w:hAnsi="仿宋" w:cs="仿宋"/>
          <w:b/>
          <w:bCs/>
          <w:sz w:val="32"/>
        </w:rPr>
      </w:pPr>
      <w:bookmarkStart w:id="0" w:name="_GoBack"/>
      <w:bookmarkEnd w:id="0"/>
      <w:r w:rsidRPr="00427285">
        <w:rPr>
          <w:rFonts w:ascii="宋体" w:hAnsi="宋体" w:cs="仿宋" w:hint="eastAsia"/>
          <w:b/>
          <w:bCs/>
          <w:sz w:val="36"/>
          <w:szCs w:val="36"/>
        </w:rPr>
        <w:t>“环境监理专业技术</w:t>
      </w:r>
      <w:r w:rsidR="00161319">
        <w:rPr>
          <w:rFonts w:ascii="宋体" w:hAnsi="宋体" w:cs="仿宋" w:hint="eastAsia"/>
          <w:b/>
          <w:bCs/>
          <w:sz w:val="36"/>
          <w:szCs w:val="36"/>
        </w:rPr>
        <w:t>网络</w:t>
      </w:r>
      <w:r w:rsidRPr="00427285">
        <w:rPr>
          <w:rFonts w:ascii="宋体" w:hAnsi="宋体" w:cs="仿宋" w:hint="eastAsia"/>
          <w:b/>
          <w:bCs/>
          <w:sz w:val="36"/>
          <w:szCs w:val="36"/>
        </w:rPr>
        <w:t>培训班”报名回执表</w:t>
      </w:r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47"/>
        <w:gridCol w:w="862"/>
        <w:gridCol w:w="286"/>
        <w:gridCol w:w="1841"/>
        <w:gridCol w:w="884"/>
        <w:gridCol w:w="421"/>
        <w:gridCol w:w="2017"/>
      </w:tblGrid>
      <w:tr w:rsidR="007105C2" w:rsidRPr="00016486" w14:paraId="113268B4" w14:textId="77777777" w:rsidTr="005B0196">
        <w:trPr>
          <w:trHeight w:val="573"/>
        </w:trPr>
        <w:tc>
          <w:tcPr>
            <w:tcW w:w="1973" w:type="dxa"/>
            <w:vAlign w:val="center"/>
          </w:tcPr>
          <w:p w14:paraId="11BA5AA7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14:paraId="3534816D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 w14:paraId="3A55F463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E8D3FE0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6" w:type="dxa"/>
            <w:vAlign w:val="center"/>
          </w:tcPr>
          <w:p w14:paraId="5BD839E8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105C2" w:rsidRPr="00016486" w14:paraId="0F1AF1C3" w14:textId="77777777" w:rsidTr="005B0196">
        <w:trPr>
          <w:trHeight w:val="446"/>
        </w:trPr>
        <w:tc>
          <w:tcPr>
            <w:tcW w:w="1973" w:type="dxa"/>
            <w:vAlign w:val="center"/>
          </w:tcPr>
          <w:p w14:paraId="55E778B0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36" w:type="dxa"/>
            <w:gridSpan w:val="4"/>
            <w:vAlign w:val="center"/>
          </w:tcPr>
          <w:p w14:paraId="2C0DD3BA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305" w:type="dxa"/>
            <w:gridSpan w:val="2"/>
            <w:vAlign w:val="center"/>
          </w:tcPr>
          <w:p w14:paraId="29804D9B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6" w:type="dxa"/>
            <w:vAlign w:val="center"/>
          </w:tcPr>
          <w:p w14:paraId="3A2DEE47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105C2" w:rsidRPr="00016486" w14:paraId="56CD449E" w14:textId="77777777" w:rsidTr="005B0196">
        <w:trPr>
          <w:trHeight w:val="453"/>
        </w:trPr>
        <w:tc>
          <w:tcPr>
            <w:tcW w:w="1973" w:type="dxa"/>
            <w:vAlign w:val="center"/>
          </w:tcPr>
          <w:p w14:paraId="17B982C2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47" w:type="dxa"/>
            <w:vAlign w:val="center"/>
          </w:tcPr>
          <w:p w14:paraId="42DA19CD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441CB8B2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14:paraId="1CE65BBC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C59F152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16" w:type="dxa"/>
            <w:vAlign w:val="center"/>
          </w:tcPr>
          <w:p w14:paraId="318BAF35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105C2" w:rsidRPr="00016486" w14:paraId="0C00A399" w14:textId="77777777" w:rsidTr="005B0196">
        <w:trPr>
          <w:trHeight w:hRule="exact" w:val="649"/>
        </w:trPr>
        <w:tc>
          <w:tcPr>
            <w:tcW w:w="1973" w:type="dxa"/>
            <w:vMerge w:val="restart"/>
            <w:vAlign w:val="center"/>
          </w:tcPr>
          <w:p w14:paraId="1BCE3C5D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47" w:type="dxa"/>
            <w:vAlign w:val="center"/>
          </w:tcPr>
          <w:p w14:paraId="51EE82E4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2" w:type="dxa"/>
            <w:vAlign w:val="center"/>
          </w:tcPr>
          <w:p w14:paraId="46204D21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14:paraId="603BBED5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部门 </w:t>
            </w:r>
          </w:p>
        </w:tc>
        <w:tc>
          <w:tcPr>
            <w:tcW w:w="1305" w:type="dxa"/>
            <w:gridSpan w:val="2"/>
            <w:vAlign w:val="center"/>
          </w:tcPr>
          <w:p w14:paraId="6F14D508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6" w:type="dxa"/>
            <w:vAlign w:val="center"/>
          </w:tcPr>
          <w:p w14:paraId="0D3D8414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7105C2" w:rsidRPr="00016486" w14:paraId="05E01E3A" w14:textId="77777777" w:rsidTr="005B0196">
        <w:trPr>
          <w:trHeight w:hRule="exact" w:val="519"/>
        </w:trPr>
        <w:tc>
          <w:tcPr>
            <w:tcW w:w="1973" w:type="dxa"/>
            <w:vMerge/>
            <w:vAlign w:val="center"/>
          </w:tcPr>
          <w:p w14:paraId="0F90DE21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43A65EA5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6089C4CB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gridSpan w:val="2"/>
            <w:vAlign w:val="center"/>
          </w:tcPr>
          <w:p w14:paraId="204F8C52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6C6E0D6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016" w:type="dxa"/>
            <w:vAlign w:val="center"/>
          </w:tcPr>
          <w:p w14:paraId="36AC2A50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105C2" w:rsidRPr="00016486" w14:paraId="0E189781" w14:textId="77777777" w:rsidTr="005B0196">
        <w:trPr>
          <w:trHeight w:hRule="exact" w:val="483"/>
        </w:trPr>
        <w:tc>
          <w:tcPr>
            <w:tcW w:w="1973" w:type="dxa"/>
            <w:vMerge/>
            <w:vAlign w:val="center"/>
          </w:tcPr>
          <w:p w14:paraId="01F43E69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120B037C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4B916E83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549667E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BEDAD85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38266E34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355EA525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0AF257A2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105C2" w:rsidRPr="00016486" w14:paraId="36D2D003" w14:textId="77777777" w:rsidTr="005B0196">
        <w:trPr>
          <w:trHeight w:hRule="exact" w:val="519"/>
        </w:trPr>
        <w:tc>
          <w:tcPr>
            <w:tcW w:w="1973" w:type="dxa"/>
            <w:vMerge/>
            <w:vAlign w:val="center"/>
          </w:tcPr>
          <w:p w14:paraId="6078E56F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1906CEA9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3532DC1F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B3369F9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E75780E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7B8BA200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105C2" w:rsidRPr="00016486" w14:paraId="4EC2557C" w14:textId="77777777" w:rsidTr="005B0196">
        <w:trPr>
          <w:trHeight w:hRule="exact" w:val="456"/>
        </w:trPr>
        <w:tc>
          <w:tcPr>
            <w:tcW w:w="1973" w:type="dxa"/>
            <w:vMerge/>
            <w:vAlign w:val="center"/>
          </w:tcPr>
          <w:p w14:paraId="5082E03A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47E0E271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195BECEF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769D452B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0A73733E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A18C54D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355E227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40D1E170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105C2" w:rsidRPr="00016486" w14:paraId="060C8725" w14:textId="77777777" w:rsidTr="005B0196">
        <w:trPr>
          <w:trHeight w:hRule="exact" w:val="2911"/>
        </w:trPr>
        <w:tc>
          <w:tcPr>
            <w:tcW w:w="1973" w:type="dxa"/>
            <w:vAlign w:val="center"/>
          </w:tcPr>
          <w:p w14:paraId="1056610C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汇款帐号</w:t>
            </w:r>
          </w:p>
        </w:tc>
        <w:tc>
          <w:tcPr>
            <w:tcW w:w="5020" w:type="dxa"/>
            <w:gridSpan w:val="5"/>
            <w:vAlign w:val="center"/>
          </w:tcPr>
          <w:p w14:paraId="5CD5CB85" w14:textId="77777777" w:rsidR="007105C2" w:rsidRPr="001C76DD" w:rsidRDefault="007105C2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账户名称</w:t>
            </w:r>
            <w:r w:rsidRPr="001C76DD">
              <w:rPr>
                <w:rFonts w:ascii="仿宋" w:eastAsia="仿宋" w:hAnsi="仿宋" w:cs="仿宋" w:hint="eastAsia"/>
                <w:sz w:val="24"/>
              </w:rPr>
              <w:t xml:space="preserve">：中国环境科学学会 </w:t>
            </w:r>
          </w:p>
          <w:p w14:paraId="10ED9612" w14:textId="77777777" w:rsidR="007105C2" w:rsidRPr="001C76DD" w:rsidRDefault="007105C2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14:paraId="05A2E179" w14:textId="77777777" w:rsidR="007105C2" w:rsidRPr="001C76DD" w:rsidRDefault="007105C2" w:rsidP="005B0196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14:paraId="54B08385" w14:textId="77777777" w:rsidR="007105C2" w:rsidRDefault="007105C2" w:rsidP="005B0196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14:paraId="63A828C8" w14:textId="5AE2D154" w:rsidR="007105C2" w:rsidRPr="001C76DD" w:rsidRDefault="007105C2" w:rsidP="00FE3682">
            <w:pPr>
              <w:snapToGrid w:val="0"/>
              <w:ind w:firstLineChars="200" w:firstLine="480"/>
              <w:rPr>
                <w:rFonts w:ascii="仿宋" w:eastAsia="仿宋" w:hAnsi="仿宋" w:cs="仿宋"/>
                <w:szCs w:val="21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单位汇款请备注“第*期</w:t>
            </w:r>
            <w:r>
              <w:rPr>
                <w:rFonts w:ascii="仿宋" w:eastAsia="仿宋" w:hAnsi="仿宋" w:cs="仿宋" w:hint="eastAsia"/>
                <w:sz w:val="24"/>
              </w:rPr>
              <w:t>环境监理</w:t>
            </w:r>
            <w:r w:rsidRPr="001C76DD">
              <w:rPr>
                <w:rFonts w:ascii="仿宋" w:eastAsia="仿宋" w:hAnsi="仿宋" w:cs="仿宋" w:hint="eastAsia"/>
                <w:sz w:val="24"/>
              </w:rPr>
              <w:t>+学员姓名”，多位人员参加则在括号内逐一填写学员姓名。例：“第*期</w:t>
            </w:r>
            <w:r>
              <w:rPr>
                <w:rFonts w:ascii="仿宋" w:eastAsia="仿宋" w:hAnsi="仿宋" w:cs="仿宋" w:hint="eastAsia"/>
                <w:sz w:val="24"/>
              </w:rPr>
              <w:t>环境监理</w:t>
            </w:r>
            <w:r w:rsidRPr="001C76DD">
              <w:rPr>
                <w:rFonts w:ascii="仿宋" w:eastAsia="仿宋" w:hAnsi="仿宋" w:cs="仿宋" w:hint="eastAsia"/>
                <w:sz w:val="24"/>
              </w:rPr>
              <w:t>+小明/小华/小雷”。</w:t>
            </w:r>
            <w:r w:rsidRPr="001C76DD"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</w:tc>
        <w:tc>
          <w:tcPr>
            <w:tcW w:w="2438" w:type="dxa"/>
            <w:gridSpan w:val="2"/>
            <w:vAlign w:val="center"/>
          </w:tcPr>
          <w:p w14:paraId="4531776B" w14:textId="2B34FC46" w:rsidR="007105C2" w:rsidRDefault="0081601B" w:rsidP="005B0196">
            <w:pPr>
              <w:snapToGrid w:val="0"/>
              <w:jc w:val="center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81601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inline distT="0" distB="0" distL="0" distR="0" wp14:anchorId="4F7D6CCE" wp14:editId="3407065C">
                  <wp:extent cx="1152000" cy="1155632"/>
                  <wp:effectExtent l="0" t="0" r="0" b="6985"/>
                  <wp:docPr id="2" name="图片 2" descr="C:\Users\ADMINI~1.PC-\AppData\Local\Temp\161931653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.PC-\AppData\Local\Temp\161931653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1155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70CA44" w14:textId="1B219448" w:rsidR="007105C2" w:rsidRPr="00016486" w:rsidRDefault="007105C2" w:rsidP="0081601B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时请务必在备注栏填写：第*期</w:t>
            </w:r>
            <w:r w:rsidRPr="00925D6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环境监理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姓名+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电话+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单位名称。</w:t>
            </w:r>
          </w:p>
        </w:tc>
      </w:tr>
      <w:tr w:rsidR="007105C2" w:rsidRPr="00016486" w14:paraId="200F812D" w14:textId="77777777" w:rsidTr="005B0196">
        <w:trPr>
          <w:trHeight w:val="655"/>
        </w:trPr>
        <w:tc>
          <w:tcPr>
            <w:tcW w:w="1973" w:type="dxa"/>
            <w:vMerge w:val="restart"/>
            <w:vAlign w:val="center"/>
          </w:tcPr>
          <w:p w14:paraId="29A95442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95" w:type="dxa"/>
            <w:gridSpan w:val="3"/>
            <w:vAlign w:val="center"/>
          </w:tcPr>
          <w:p w14:paraId="60123C32" w14:textId="77777777" w:rsidR="007105C2" w:rsidRPr="001C76DD" w:rsidRDefault="007105C2" w:rsidP="005B0196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 w:rsidRPr="001C76DD"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62" w:type="dxa"/>
            <w:gridSpan w:val="4"/>
            <w:vAlign w:val="center"/>
          </w:tcPr>
          <w:p w14:paraId="369C2A4C" w14:textId="77777777" w:rsidR="007105C2" w:rsidRPr="00016486" w:rsidRDefault="007105C2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7105C2" w:rsidRPr="00016486" w14:paraId="1195FA13" w14:textId="77777777" w:rsidTr="005B0196">
        <w:trPr>
          <w:trHeight w:hRule="exact" w:val="662"/>
        </w:trPr>
        <w:tc>
          <w:tcPr>
            <w:tcW w:w="1973" w:type="dxa"/>
            <w:vMerge/>
            <w:vAlign w:val="center"/>
          </w:tcPr>
          <w:p w14:paraId="0DDB4D7A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313808A7" w14:textId="77777777" w:rsidR="007105C2" w:rsidRPr="00016486" w:rsidRDefault="007105C2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1C76DD"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62" w:type="dxa"/>
            <w:gridSpan w:val="4"/>
            <w:vAlign w:val="center"/>
          </w:tcPr>
          <w:p w14:paraId="4DB0C582" w14:textId="77777777" w:rsidR="007105C2" w:rsidRPr="00016486" w:rsidRDefault="007105C2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05C2" w:rsidRPr="00016486" w14:paraId="17A6991A" w14:textId="77777777" w:rsidTr="005B0196">
        <w:trPr>
          <w:trHeight w:hRule="exact" w:val="700"/>
        </w:trPr>
        <w:tc>
          <w:tcPr>
            <w:tcW w:w="1973" w:type="dxa"/>
            <w:vMerge/>
            <w:vAlign w:val="center"/>
          </w:tcPr>
          <w:p w14:paraId="41A76951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4E802E07" w14:textId="77777777" w:rsidR="007105C2" w:rsidRPr="00016486" w:rsidRDefault="007105C2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62" w:type="dxa"/>
            <w:gridSpan w:val="4"/>
            <w:vAlign w:val="center"/>
          </w:tcPr>
          <w:p w14:paraId="2672A813" w14:textId="77777777" w:rsidR="007105C2" w:rsidRPr="00016486" w:rsidRDefault="007105C2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05C2" w:rsidRPr="00016486" w14:paraId="1814A646" w14:textId="77777777" w:rsidTr="005B0196">
        <w:trPr>
          <w:trHeight w:hRule="exact" w:val="711"/>
        </w:trPr>
        <w:tc>
          <w:tcPr>
            <w:tcW w:w="1973" w:type="dxa"/>
            <w:vAlign w:val="center"/>
          </w:tcPr>
          <w:p w14:paraId="6D4C36C3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7" w:type="dxa"/>
            <w:gridSpan w:val="7"/>
            <w:vAlign w:val="center"/>
          </w:tcPr>
          <w:p w14:paraId="1FDDB926" w14:textId="0D1248A0" w:rsidR="007105C2" w:rsidRPr="00016486" w:rsidRDefault="00BB6996" w:rsidP="005B0196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80A81">
              <w:rPr>
                <w:rFonts w:ascii="仿宋" w:eastAsia="仿宋" w:hAnsi="仿宋" w:cs="仿宋" w:hint="eastAsia"/>
                <w:sz w:val="30"/>
                <w:szCs w:val="30"/>
              </w:rPr>
              <w:t>刘老师</w:t>
            </w:r>
            <w:r w:rsidRPr="00480A81">
              <w:rPr>
                <w:rFonts w:ascii="仿宋" w:eastAsia="仿宋" w:hAnsi="仿宋" w:cs="仿宋" w:hint="eastAsia"/>
                <w:sz w:val="30"/>
                <w:szCs w:val="30"/>
              </w:rPr>
              <w:tab/>
            </w:r>
            <w:r w:rsidRPr="00480A81">
              <w:rPr>
                <w:rFonts w:ascii="仿宋" w:eastAsia="仿宋" w:hAnsi="仿宋" w:cs="仿宋" w:hint="eastAsia"/>
                <w:sz w:val="30"/>
                <w:szCs w:val="30"/>
              </w:rPr>
              <w:tab/>
              <w:t>联系电话：13661266938</w:t>
            </w:r>
          </w:p>
        </w:tc>
      </w:tr>
      <w:tr w:rsidR="007105C2" w:rsidRPr="00016486" w14:paraId="1CDBE496" w14:textId="77777777" w:rsidTr="005B0196">
        <w:trPr>
          <w:trHeight w:hRule="exact" w:val="1752"/>
        </w:trPr>
        <w:tc>
          <w:tcPr>
            <w:tcW w:w="1973" w:type="dxa"/>
            <w:vAlign w:val="center"/>
          </w:tcPr>
          <w:p w14:paraId="6B3B7922" w14:textId="77777777" w:rsidR="007105C2" w:rsidRPr="00016486" w:rsidRDefault="007105C2" w:rsidP="005B0196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7" w:type="dxa"/>
            <w:gridSpan w:val="7"/>
            <w:vAlign w:val="center"/>
          </w:tcPr>
          <w:p w14:paraId="63A305E9" w14:textId="77777777" w:rsidR="007105C2" w:rsidRPr="004F469A" w:rsidRDefault="007105C2" w:rsidP="005B0196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1.近期蓝底免冠彩色标准证件照1寸2张；</w:t>
            </w:r>
          </w:p>
          <w:p w14:paraId="00269F87" w14:textId="77777777" w:rsidR="007105C2" w:rsidRPr="004F469A" w:rsidRDefault="007105C2" w:rsidP="005B0196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2.身份证（正反面）复印件A4纸1张；</w:t>
            </w:r>
          </w:p>
          <w:p w14:paraId="64C2B663" w14:textId="77777777" w:rsidR="007105C2" w:rsidRPr="003D7538" w:rsidRDefault="007105C2" w:rsidP="005B0196">
            <w:pPr>
              <w:spacing w:line="36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4F469A">
              <w:rPr>
                <w:rFonts w:ascii="仿宋" w:eastAsia="仿宋" w:hAnsi="仿宋" w:cs="仿宋"/>
                <w:sz w:val="28"/>
                <w:szCs w:val="28"/>
              </w:rPr>
              <w:t>3.</w:t>
            </w: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请将此表及报名材料（照片、身份证复印件）于培训前报至招生组邮箱。</w:t>
            </w:r>
            <w:r w:rsidRPr="004F469A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</w:tbl>
    <w:p w14:paraId="7833B7A4" w14:textId="68911CFB" w:rsidR="00F00113" w:rsidRPr="007105C2" w:rsidRDefault="007105C2" w:rsidP="007105C2">
      <w:pPr>
        <w:spacing w:line="360" w:lineRule="exact"/>
        <w:rPr>
          <w:rFonts w:ascii="仿宋" w:eastAsia="仿宋" w:hAnsi="仿宋" w:cs="仿宋"/>
          <w:sz w:val="28"/>
          <w:szCs w:val="28"/>
        </w:rPr>
      </w:pPr>
      <w:r w:rsidRPr="00016486"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sectPr w:rsidR="00F00113" w:rsidRPr="00710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81443" w14:textId="77777777" w:rsidR="0056257C" w:rsidRDefault="0056257C" w:rsidP="007C5020">
      <w:r>
        <w:separator/>
      </w:r>
    </w:p>
  </w:endnote>
  <w:endnote w:type="continuationSeparator" w:id="0">
    <w:p w14:paraId="0C414BB9" w14:textId="77777777" w:rsidR="0056257C" w:rsidRDefault="0056257C" w:rsidP="007C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B9107" w14:textId="77777777" w:rsidR="0056257C" w:rsidRDefault="0056257C" w:rsidP="007C5020">
      <w:r>
        <w:separator/>
      </w:r>
    </w:p>
  </w:footnote>
  <w:footnote w:type="continuationSeparator" w:id="0">
    <w:p w14:paraId="7804F7CA" w14:textId="77777777" w:rsidR="0056257C" w:rsidRDefault="0056257C" w:rsidP="007C5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13"/>
    <w:rsid w:val="00014047"/>
    <w:rsid w:val="00017EA2"/>
    <w:rsid w:val="0002710E"/>
    <w:rsid w:val="00042B01"/>
    <w:rsid w:val="00070CF7"/>
    <w:rsid w:val="00086101"/>
    <w:rsid w:val="000B18DE"/>
    <w:rsid w:val="000C5C71"/>
    <w:rsid w:val="000F33F3"/>
    <w:rsid w:val="00105E42"/>
    <w:rsid w:val="00141331"/>
    <w:rsid w:val="00161319"/>
    <w:rsid w:val="0016495E"/>
    <w:rsid w:val="00164FE7"/>
    <w:rsid w:val="00184524"/>
    <w:rsid w:val="00191A69"/>
    <w:rsid w:val="001B1D28"/>
    <w:rsid w:val="001E199A"/>
    <w:rsid w:val="001F4D43"/>
    <w:rsid w:val="00210A65"/>
    <w:rsid w:val="00214702"/>
    <w:rsid w:val="00240184"/>
    <w:rsid w:val="00251309"/>
    <w:rsid w:val="002805E4"/>
    <w:rsid w:val="002A5DE3"/>
    <w:rsid w:val="002D5204"/>
    <w:rsid w:val="002E0D86"/>
    <w:rsid w:val="00337F08"/>
    <w:rsid w:val="00351716"/>
    <w:rsid w:val="003F7B27"/>
    <w:rsid w:val="00413AA2"/>
    <w:rsid w:val="00414B11"/>
    <w:rsid w:val="00427285"/>
    <w:rsid w:val="004745F5"/>
    <w:rsid w:val="00480A81"/>
    <w:rsid w:val="004A1584"/>
    <w:rsid w:val="004E3E93"/>
    <w:rsid w:val="00521277"/>
    <w:rsid w:val="0056257C"/>
    <w:rsid w:val="005950EF"/>
    <w:rsid w:val="005B4954"/>
    <w:rsid w:val="005D5155"/>
    <w:rsid w:val="005E11B6"/>
    <w:rsid w:val="005E5064"/>
    <w:rsid w:val="006618F4"/>
    <w:rsid w:val="0066231D"/>
    <w:rsid w:val="006B6DC8"/>
    <w:rsid w:val="007105C2"/>
    <w:rsid w:val="007162BB"/>
    <w:rsid w:val="007308BE"/>
    <w:rsid w:val="007411E8"/>
    <w:rsid w:val="0074484C"/>
    <w:rsid w:val="00753C8B"/>
    <w:rsid w:val="007C5020"/>
    <w:rsid w:val="0081601B"/>
    <w:rsid w:val="008353C3"/>
    <w:rsid w:val="00843E45"/>
    <w:rsid w:val="00873ABB"/>
    <w:rsid w:val="00893462"/>
    <w:rsid w:val="008C282B"/>
    <w:rsid w:val="008F2B9F"/>
    <w:rsid w:val="009017E3"/>
    <w:rsid w:val="00905D5E"/>
    <w:rsid w:val="009373C1"/>
    <w:rsid w:val="009475A1"/>
    <w:rsid w:val="0096456F"/>
    <w:rsid w:val="00977987"/>
    <w:rsid w:val="00977F28"/>
    <w:rsid w:val="009D2333"/>
    <w:rsid w:val="00A00C6C"/>
    <w:rsid w:val="00A03B01"/>
    <w:rsid w:val="00A51C55"/>
    <w:rsid w:val="00A649B0"/>
    <w:rsid w:val="00A842B5"/>
    <w:rsid w:val="00A92FB8"/>
    <w:rsid w:val="00B30667"/>
    <w:rsid w:val="00B67125"/>
    <w:rsid w:val="00BA576F"/>
    <w:rsid w:val="00BB5B11"/>
    <w:rsid w:val="00BB6996"/>
    <w:rsid w:val="00BC38A7"/>
    <w:rsid w:val="00BC65DC"/>
    <w:rsid w:val="00CA2EE5"/>
    <w:rsid w:val="00CC7A74"/>
    <w:rsid w:val="00CF0174"/>
    <w:rsid w:val="00CF1048"/>
    <w:rsid w:val="00D0138F"/>
    <w:rsid w:val="00D12145"/>
    <w:rsid w:val="00D475BF"/>
    <w:rsid w:val="00DF70D2"/>
    <w:rsid w:val="00E17113"/>
    <w:rsid w:val="00E53E68"/>
    <w:rsid w:val="00E7693C"/>
    <w:rsid w:val="00E76C48"/>
    <w:rsid w:val="00E9724A"/>
    <w:rsid w:val="00EA61E6"/>
    <w:rsid w:val="00EB37A7"/>
    <w:rsid w:val="00EB3ADE"/>
    <w:rsid w:val="00EB53C6"/>
    <w:rsid w:val="00F00113"/>
    <w:rsid w:val="00F02EE4"/>
    <w:rsid w:val="00F25AE6"/>
    <w:rsid w:val="00F553DA"/>
    <w:rsid w:val="00F677B6"/>
    <w:rsid w:val="00FE0B9E"/>
    <w:rsid w:val="00FE3682"/>
    <w:rsid w:val="3786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D72F21"/>
  <w15:docId w15:val="{A8EA8F23-048B-42F0-911B-2F3A1471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5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5020"/>
    <w:rPr>
      <w:kern w:val="2"/>
      <w:sz w:val="18"/>
      <w:szCs w:val="18"/>
    </w:rPr>
  </w:style>
  <w:style w:type="paragraph" w:styleId="a4">
    <w:name w:val="footer"/>
    <w:basedOn w:val="a"/>
    <w:link w:val="Char0"/>
    <w:rsid w:val="007C5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5020"/>
    <w:rPr>
      <w:kern w:val="2"/>
      <w:sz w:val="18"/>
      <w:szCs w:val="18"/>
    </w:rPr>
  </w:style>
  <w:style w:type="paragraph" w:styleId="a5">
    <w:name w:val="Balloon Text"/>
    <w:basedOn w:val="a"/>
    <w:link w:val="Char1"/>
    <w:rsid w:val="007105C2"/>
    <w:rPr>
      <w:sz w:val="18"/>
      <w:szCs w:val="18"/>
    </w:rPr>
  </w:style>
  <w:style w:type="character" w:customStyle="1" w:styleId="Char1">
    <w:name w:val="批注框文本 Char"/>
    <w:basedOn w:val="a0"/>
    <w:link w:val="a5"/>
    <w:rsid w:val="007105C2"/>
    <w:rPr>
      <w:kern w:val="2"/>
      <w:sz w:val="18"/>
      <w:szCs w:val="18"/>
    </w:rPr>
  </w:style>
  <w:style w:type="character" w:styleId="a6">
    <w:name w:val="Hyperlink"/>
    <w:basedOn w:val="a0"/>
    <w:unhideWhenUsed/>
    <w:rsid w:val="00947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6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2021-04-29T05:24:00Z</cp:lastPrinted>
  <dcterms:created xsi:type="dcterms:W3CDTF">2021-05-06T06:58:00Z</dcterms:created>
  <dcterms:modified xsi:type="dcterms:W3CDTF">2021-05-06T07:03:00Z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