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8752">
      <w:pPr>
        <w:pStyle w:val="4"/>
        <w:widowControl/>
        <w:shd w:val="clear" w:color="auto" w:fill="FFFFFF"/>
        <w:spacing w:beforeAutospacing="0" w:afterAutospacing="0" w:line="588" w:lineRule="exact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</w:p>
    <w:p w14:paraId="7830178C">
      <w:pPr>
        <w:spacing w:after="156" w:afterLines="50" w:line="58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Hlk111557809"/>
      <w:r>
        <w:rPr>
          <w:rFonts w:hint="eastAsia" w:ascii="华文中宋" w:hAnsi="华文中宋" w:eastAsia="华文中宋"/>
          <w:b/>
          <w:bCs/>
          <w:sz w:val="36"/>
          <w:szCs w:val="36"/>
        </w:rPr>
        <w:t>团体标准参编单位申请表</w:t>
      </w:r>
      <w:bookmarkEnd w:id="0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24"/>
        <w:gridCol w:w="1451"/>
        <w:gridCol w:w="1364"/>
        <w:gridCol w:w="728"/>
        <w:gridCol w:w="1909"/>
      </w:tblGrid>
      <w:tr w14:paraId="6561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68044F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参编标准</w:t>
            </w:r>
          </w:p>
        </w:tc>
        <w:tc>
          <w:tcPr>
            <w:tcW w:w="4092" w:type="pct"/>
            <w:gridSpan w:val="5"/>
            <w:vAlign w:val="center"/>
          </w:tcPr>
          <w:p w14:paraId="087DA01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</w:rPr>
              <w:t>《节能服务公司综合能力评定技术要求》</w:t>
            </w:r>
          </w:p>
          <w:p w14:paraId="56742E08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</w:rPr>
              <w:t>《能源费用托管服务评价技术要求》</w:t>
            </w:r>
          </w:p>
          <w:p w14:paraId="757ABF81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</w:rPr>
              <w:t>《磷酸铁锂电池碳足迹核算指南》</w:t>
            </w:r>
          </w:p>
        </w:tc>
      </w:tr>
      <w:tr w14:paraId="50AA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5FF358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  <w:p w14:paraId="159D6620">
            <w:pPr>
              <w:jc w:val="center"/>
              <w:rPr>
                <w:rFonts w:ascii="仿宋" w:hAnsi="仿宋" w:eastAsia="仿宋"/>
                <w:sz w:val="24"/>
              </w:rPr>
            </w:pPr>
            <w:bookmarkStart w:id="1" w:name="_GoBack"/>
            <w:r>
              <w:rPr>
                <w:rFonts w:hint="eastAsia" w:ascii="仿宋" w:hAnsi="仿宋" w:eastAsia="仿宋"/>
                <w:sz w:val="24"/>
              </w:rPr>
              <w:t>（公章）</w:t>
            </w:r>
            <w:bookmarkEnd w:id="1"/>
          </w:p>
        </w:tc>
        <w:tc>
          <w:tcPr>
            <w:tcW w:w="4092" w:type="pct"/>
            <w:gridSpan w:val="5"/>
            <w:vAlign w:val="center"/>
          </w:tcPr>
          <w:p w14:paraId="526390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18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2FF125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起草人姓名</w:t>
            </w:r>
          </w:p>
        </w:tc>
        <w:tc>
          <w:tcPr>
            <w:tcW w:w="894" w:type="pct"/>
            <w:vAlign w:val="center"/>
          </w:tcPr>
          <w:p w14:paraId="5133663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3BE5D2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7ACA70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4358B6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3D672C3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857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5C4F6F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894" w:type="pct"/>
            <w:vAlign w:val="center"/>
          </w:tcPr>
          <w:p w14:paraId="6E771E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6ACDC01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职务/职称</w:t>
            </w:r>
          </w:p>
        </w:tc>
        <w:tc>
          <w:tcPr>
            <w:tcW w:w="800" w:type="pct"/>
            <w:vAlign w:val="center"/>
          </w:tcPr>
          <w:p w14:paraId="725057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0F34F0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120" w:type="pct"/>
            <w:vAlign w:val="center"/>
          </w:tcPr>
          <w:p w14:paraId="7CF32E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2B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729E96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单位简介</w:t>
            </w:r>
          </w:p>
        </w:tc>
        <w:tc>
          <w:tcPr>
            <w:tcW w:w="4092" w:type="pct"/>
            <w:gridSpan w:val="5"/>
            <w:vAlign w:val="center"/>
          </w:tcPr>
          <w:p w14:paraId="49090D1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B47720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EEE9ED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3502A05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568D729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213157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FB8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1269F9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标准制修订相关经验</w:t>
            </w:r>
          </w:p>
        </w:tc>
        <w:tc>
          <w:tcPr>
            <w:tcW w:w="4092" w:type="pct"/>
            <w:gridSpan w:val="5"/>
            <w:vAlign w:val="center"/>
          </w:tcPr>
          <w:p w14:paraId="069DC0B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CF7012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AF3F262">
            <w:pPr>
              <w:rPr>
                <w:rFonts w:ascii="仿宋" w:hAnsi="仿宋" w:eastAsia="仿宋"/>
                <w:sz w:val="24"/>
              </w:rPr>
            </w:pPr>
          </w:p>
          <w:p w14:paraId="5BA682E0">
            <w:pPr>
              <w:rPr>
                <w:rFonts w:ascii="仿宋" w:hAnsi="仿宋" w:eastAsia="仿宋"/>
                <w:sz w:val="24"/>
              </w:rPr>
            </w:pPr>
          </w:p>
          <w:p w14:paraId="1DF7AD1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1B7D31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4294E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6F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5D53A7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起草人简历</w:t>
            </w:r>
          </w:p>
        </w:tc>
        <w:tc>
          <w:tcPr>
            <w:tcW w:w="4092" w:type="pct"/>
            <w:gridSpan w:val="5"/>
            <w:vAlign w:val="center"/>
          </w:tcPr>
          <w:p w14:paraId="6D47BE1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454AAD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F2AA0F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16F149A">
            <w:pPr>
              <w:rPr>
                <w:rFonts w:ascii="仿宋" w:hAnsi="仿宋" w:eastAsia="仿宋"/>
                <w:sz w:val="24"/>
              </w:rPr>
            </w:pPr>
          </w:p>
          <w:p w14:paraId="2D763A2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BA2AF35">
            <w:pPr>
              <w:rPr>
                <w:rFonts w:ascii="仿宋" w:hAnsi="仿宋" w:eastAsia="仿宋"/>
                <w:sz w:val="24"/>
              </w:rPr>
            </w:pPr>
          </w:p>
          <w:p w14:paraId="1B285C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33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pct"/>
            <w:vAlign w:val="center"/>
          </w:tcPr>
          <w:p w14:paraId="27D90C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4092" w:type="pct"/>
            <w:gridSpan w:val="5"/>
            <w:vAlign w:val="center"/>
          </w:tcPr>
          <w:p w14:paraId="4CB2EDA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755260C">
            <w:pPr>
              <w:rPr>
                <w:rFonts w:ascii="仿宋" w:hAnsi="仿宋" w:eastAsia="仿宋"/>
                <w:sz w:val="24"/>
              </w:rPr>
            </w:pPr>
          </w:p>
          <w:p w14:paraId="68A15B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00914871">
      <w:pPr>
        <w:spacing w:line="588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E95A9E-3606-4EC8-A9F8-6EFA7B84335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56DCC8-21FA-44D9-8F13-DF217B195B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4D025BE-E39E-4535-984D-A9A257693C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7EEA46-3C4A-4D54-A733-5FFA8D1EA9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623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4"/>
    <w:rsid w:val="002725AD"/>
    <w:rsid w:val="003447C1"/>
    <w:rsid w:val="004A5554"/>
    <w:rsid w:val="00F5220B"/>
    <w:rsid w:val="07F6399B"/>
    <w:rsid w:val="0CDB5124"/>
    <w:rsid w:val="0FF94F64"/>
    <w:rsid w:val="112112F2"/>
    <w:rsid w:val="189E38CB"/>
    <w:rsid w:val="1EFC4A92"/>
    <w:rsid w:val="216937A6"/>
    <w:rsid w:val="2B5A6BA9"/>
    <w:rsid w:val="39801DD4"/>
    <w:rsid w:val="3C2158BA"/>
    <w:rsid w:val="4511585F"/>
    <w:rsid w:val="56146F57"/>
    <w:rsid w:val="5A43610D"/>
    <w:rsid w:val="67D7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2</Lines>
  <Paragraphs>1</Paragraphs>
  <TotalTime>0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2025-07-24T08:15:00Z</dcterms:created>
  <dc:creator>Admin</dc:creator>
  <cp:lastModifiedBy>王珏旻</cp:lastModifiedBy>
  <dcterms:modified xsi:type="dcterms:W3CDTF">2025-12-19T03:00:56Z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eyJoZGlkIjoiZmJiZTM2ZGE1Yzc5YmEwZjhhYWIzMDA4YzM5Y2NhMjciLCJ1c2VySWQiOiIzODk1NjY5ODUifQ==</vt:lpwstr>
  </property>
  <property fmtid="{D5CDD505-2E9C-101B-9397-08002B2CF9AE}" pid="4" name="ICV">
    <vt:lpwstr>631935E948924EC1BA996C4594330D24_13</vt:lpwstr>
  </property>
</Properties>
</file>