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01" w:rsidRPr="00992754" w:rsidRDefault="00016E01" w:rsidP="00016E01">
      <w:pPr>
        <w:jc w:val="center"/>
        <w:textAlignment w:val="baseline"/>
        <w:rPr>
          <w:rFonts w:ascii="宋体" w:hAnsi="宋体"/>
          <w:b/>
          <w:spacing w:val="6"/>
          <w:sz w:val="36"/>
          <w:szCs w:val="36"/>
        </w:rPr>
      </w:pPr>
      <w:bookmarkStart w:id="0" w:name="_GoBack"/>
      <w:bookmarkEnd w:id="0"/>
    </w:p>
    <w:p w:rsidR="00016E01" w:rsidRPr="00016E01" w:rsidRDefault="00016E01" w:rsidP="00016E01">
      <w:pPr>
        <w:jc w:val="center"/>
        <w:textAlignment w:val="baseline"/>
        <w:rPr>
          <w:rFonts w:ascii="宋体" w:hAnsi="宋体"/>
          <w:b/>
          <w:spacing w:val="6"/>
          <w:sz w:val="36"/>
          <w:szCs w:val="36"/>
        </w:rPr>
      </w:pPr>
      <w:r>
        <w:rPr>
          <w:rFonts w:ascii="宋体" w:hAnsi="宋体" w:hint="eastAsia"/>
          <w:b/>
          <w:spacing w:val="6"/>
          <w:sz w:val="36"/>
          <w:szCs w:val="36"/>
        </w:rPr>
        <w:t>“</w:t>
      </w:r>
      <w:r w:rsidRPr="00016E01">
        <w:rPr>
          <w:rFonts w:ascii="宋体" w:hAnsi="宋体" w:hint="eastAsia"/>
          <w:b/>
          <w:spacing w:val="6"/>
          <w:sz w:val="36"/>
          <w:szCs w:val="36"/>
        </w:rPr>
        <w:t>第三届中国企业领袖读享盛典暨</w:t>
      </w:r>
    </w:p>
    <w:p w:rsidR="00016E01" w:rsidRDefault="00016E01" w:rsidP="00016E01">
      <w:pPr>
        <w:textAlignment w:val="baseline"/>
        <w:rPr>
          <w:rFonts w:ascii="仿宋_GB2312" w:eastAsia="仿宋_GB2312" w:hAnsi="仿宋_GB2312"/>
          <w:b/>
          <w:spacing w:val="6"/>
          <w:sz w:val="36"/>
          <w:szCs w:val="36"/>
        </w:rPr>
      </w:pPr>
      <w:r w:rsidRPr="00016E01">
        <w:rPr>
          <w:rFonts w:ascii="宋体" w:hAnsi="宋体" w:hint="eastAsia"/>
          <w:b/>
          <w:spacing w:val="6"/>
          <w:sz w:val="36"/>
          <w:szCs w:val="36"/>
        </w:rPr>
        <w:t>《总裁读书会》百期双十佳颁奖晚会</w:t>
      </w:r>
      <w:proofErr w:type="gramStart"/>
      <w:r w:rsidRPr="00A84368">
        <w:rPr>
          <w:rFonts w:ascii="宋体" w:hAnsi="宋体" w:hint="eastAsia"/>
          <w:b/>
          <w:spacing w:val="6"/>
          <w:sz w:val="36"/>
          <w:szCs w:val="36"/>
        </w:rPr>
        <w:t>”</w:t>
      </w:r>
      <w:proofErr w:type="gramEnd"/>
      <w:r>
        <w:rPr>
          <w:rFonts w:ascii="宋体" w:hAnsi="宋体" w:hint="eastAsia"/>
          <w:b/>
          <w:spacing w:val="6"/>
          <w:sz w:val="36"/>
          <w:szCs w:val="36"/>
        </w:rPr>
        <w:t>参会回执表</w:t>
      </w:r>
    </w:p>
    <w:p w:rsidR="00016E01" w:rsidRDefault="00016E01" w:rsidP="00016E01">
      <w:pPr>
        <w:textAlignment w:val="baseline"/>
        <w:rPr>
          <w:rFonts w:ascii="仿宋_GB2312" w:eastAsia="仿宋_GB2312" w:hAnsi="仿宋_GB2312"/>
          <w:spacing w:val="6"/>
          <w:sz w:val="30"/>
        </w:rPr>
      </w:pPr>
    </w:p>
    <w:p w:rsidR="00016E01" w:rsidRPr="00016E01" w:rsidRDefault="00016E01" w:rsidP="00016E01">
      <w:pPr>
        <w:textAlignment w:val="baseline"/>
        <w:rPr>
          <w:rFonts w:ascii="仿宋_GB2312" w:eastAsia="仿宋_GB2312" w:hAnsi="仿宋_GB2312"/>
          <w:spacing w:val="6"/>
          <w:sz w:val="3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28"/>
        <w:gridCol w:w="2720"/>
        <w:gridCol w:w="3396"/>
        <w:gridCol w:w="6"/>
      </w:tblGrid>
      <w:tr w:rsidR="00016E01" w:rsidRPr="00F27A03" w:rsidTr="00016E01">
        <w:trPr>
          <w:gridAfter w:val="1"/>
          <w:wAfter w:w="6" w:type="dxa"/>
        </w:trPr>
        <w:tc>
          <w:tcPr>
            <w:tcW w:w="1530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  <w:r w:rsidRPr="00F27A03">
              <w:rPr>
                <w:rFonts w:ascii="仿宋_GB2312" w:eastAsia="仿宋_GB2312" w:hAnsi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644" w:type="dxa"/>
            <w:gridSpan w:val="3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</w:tr>
      <w:tr w:rsidR="00016E01" w:rsidRPr="00F27A03" w:rsidTr="00016E01">
        <w:tc>
          <w:tcPr>
            <w:tcW w:w="1530" w:type="dxa"/>
            <w:vMerge w:val="restart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  <w:r w:rsidRPr="00F27A03">
              <w:rPr>
                <w:rFonts w:ascii="仿宋_GB2312" w:eastAsia="仿宋_GB2312" w:hAnsi="仿宋_GB2312" w:hint="eastAsia"/>
                <w:spacing w:val="6"/>
                <w:sz w:val="30"/>
              </w:rPr>
              <w:t>参会人员</w:t>
            </w:r>
          </w:p>
        </w:tc>
        <w:tc>
          <w:tcPr>
            <w:tcW w:w="1528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  <w:r w:rsidRPr="00F27A03">
              <w:rPr>
                <w:rFonts w:ascii="仿宋_GB2312" w:eastAsia="仿宋_GB2312" w:hAnsi="仿宋_GB2312" w:hint="eastAsia"/>
                <w:spacing w:val="6"/>
                <w:sz w:val="30"/>
              </w:rPr>
              <w:t>姓名</w:t>
            </w:r>
          </w:p>
        </w:tc>
        <w:tc>
          <w:tcPr>
            <w:tcW w:w="2720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  <w:r w:rsidRPr="00F27A03">
              <w:rPr>
                <w:rFonts w:ascii="仿宋_GB2312" w:eastAsia="仿宋_GB2312" w:hAnsi="仿宋_GB2312" w:hint="eastAsia"/>
                <w:spacing w:val="6"/>
                <w:sz w:val="30"/>
              </w:rPr>
              <w:t>职务</w:t>
            </w:r>
          </w:p>
        </w:tc>
        <w:tc>
          <w:tcPr>
            <w:tcW w:w="3402" w:type="dxa"/>
            <w:gridSpan w:val="2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  <w:r w:rsidRPr="00F27A03">
              <w:rPr>
                <w:rFonts w:ascii="仿宋_GB2312" w:eastAsia="仿宋_GB2312" w:hAnsi="仿宋_GB2312" w:hint="eastAsia"/>
                <w:spacing w:val="6"/>
                <w:sz w:val="30"/>
              </w:rPr>
              <w:t>联系电话</w:t>
            </w:r>
          </w:p>
        </w:tc>
      </w:tr>
      <w:tr w:rsidR="00016E01" w:rsidRPr="00F27A03" w:rsidTr="00016E01">
        <w:tc>
          <w:tcPr>
            <w:tcW w:w="1530" w:type="dxa"/>
            <w:vMerge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1528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2720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</w:tr>
      <w:tr w:rsidR="00016E01" w:rsidRPr="00F27A03" w:rsidTr="00016E01">
        <w:tc>
          <w:tcPr>
            <w:tcW w:w="1530" w:type="dxa"/>
            <w:vMerge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1528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2720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</w:tr>
      <w:tr w:rsidR="00016E01" w:rsidRPr="00F27A03" w:rsidTr="00016E01">
        <w:tc>
          <w:tcPr>
            <w:tcW w:w="1530" w:type="dxa"/>
            <w:vMerge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1528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2720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</w:tr>
      <w:tr w:rsidR="00016E01" w:rsidRPr="00F27A03" w:rsidTr="00016E01">
        <w:trPr>
          <w:gridAfter w:val="1"/>
          <w:wAfter w:w="6" w:type="dxa"/>
        </w:trPr>
        <w:tc>
          <w:tcPr>
            <w:tcW w:w="1530" w:type="dxa"/>
            <w:vAlign w:val="center"/>
          </w:tcPr>
          <w:p w:rsidR="00016E01" w:rsidRPr="00F27A03" w:rsidRDefault="00016E01" w:rsidP="00DD5751">
            <w:pPr>
              <w:jc w:val="center"/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  <w:r w:rsidRPr="00F27A03">
              <w:rPr>
                <w:rFonts w:ascii="仿宋_GB2312" w:eastAsia="仿宋_GB2312" w:hAnsi="仿宋_GB2312" w:hint="eastAsia"/>
                <w:spacing w:val="6"/>
                <w:sz w:val="30"/>
              </w:rPr>
              <w:t>备注</w:t>
            </w:r>
          </w:p>
        </w:tc>
        <w:tc>
          <w:tcPr>
            <w:tcW w:w="7644" w:type="dxa"/>
            <w:gridSpan w:val="3"/>
            <w:vAlign w:val="bottom"/>
          </w:tcPr>
          <w:p w:rsidR="00016E01" w:rsidRPr="00F27A03" w:rsidRDefault="00016E01" w:rsidP="00DD5751">
            <w:pPr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  <w:p w:rsidR="00016E01" w:rsidRPr="00F27A03" w:rsidRDefault="00016E01" w:rsidP="00DD5751">
            <w:pPr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  <w:p w:rsidR="00016E01" w:rsidRPr="00F27A03" w:rsidRDefault="00016E01" w:rsidP="00DD5751">
            <w:pPr>
              <w:textAlignment w:val="baseline"/>
              <w:rPr>
                <w:rFonts w:ascii="仿宋_GB2312" w:eastAsia="仿宋_GB2312" w:hAnsi="仿宋_GB2312"/>
                <w:spacing w:val="6"/>
                <w:sz w:val="30"/>
              </w:rPr>
            </w:pPr>
          </w:p>
        </w:tc>
      </w:tr>
    </w:tbl>
    <w:p w:rsidR="00016E01" w:rsidRDefault="00016E01" w:rsidP="00016E01">
      <w:pPr>
        <w:textAlignment w:val="baseline"/>
        <w:rPr>
          <w:sz w:val="32"/>
          <w:szCs w:val="32"/>
        </w:rPr>
      </w:pPr>
    </w:p>
    <w:p w:rsidR="00016E01" w:rsidRPr="00320502" w:rsidRDefault="00016E01" w:rsidP="00016E01"/>
    <w:p w:rsidR="00016E01" w:rsidRDefault="00016E01" w:rsidP="00016E01"/>
    <w:p w:rsidR="00016E01" w:rsidRPr="00C92CB5" w:rsidRDefault="00016E01" w:rsidP="00016E01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016E01" w:rsidRPr="00C92CB5" w:rsidSect="002B5CE1">
      <w:footerReference w:type="default" r:id="rId8"/>
      <w:pgSz w:w="11906" w:h="16838"/>
      <w:pgMar w:top="1560" w:right="1474" w:bottom="1701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F6" w:rsidRDefault="00E05FF6" w:rsidP="00591BA1">
      <w:r>
        <w:separator/>
      </w:r>
    </w:p>
  </w:endnote>
  <w:endnote w:type="continuationSeparator" w:id="0">
    <w:p w:rsidR="00E05FF6" w:rsidRDefault="00E05FF6" w:rsidP="0059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855577"/>
      <w:docPartObj>
        <w:docPartGallery w:val="Page Numbers (Bottom of Page)"/>
        <w:docPartUnique/>
      </w:docPartObj>
    </w:sdtPr>
    <w:sdtEndPr/>
    <w:sdtContent>
      <w:p w:rsidR="00C11CE0" w:rsidRDefault="00C11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754" w:rsidRPr="00992754">
          <w:rPr>
            <w:noProof/>
            <w:lang w:val="zh-CN"/>
          </w:rPr>
          <w:t>3</w:t>
        </w:r>
        <w:r>
          <w:fldChar w:fldCharType="end"/>
        </w:r>
      </w:p>
    </w:sdtContent>
  </w:sdt>
  <w:p w:rsidR="00C11CE0" w:rsidRDefault="00C11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F6" w:rsidRDefault="00E05FF6" w:rsidP="00591BA1">
      <w:r>
        <w:separator/>
      </w:r>
    </w:p>
  </w:footnote>
  <w:footnote w:type="continuationSeparator" w:id="0">
    <w:p w:rsidR="00E05FF6" w:rsidRDefault="00E05FF6" w:rsidP="0059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78A"/>
    <w:multiLevelType w:val="hybridMultilevel"/>
    <w:tmpl w:val="E8DCD4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C4"/>
    <w:rsid w:val="00016E01"/>
    <w:rsid w:val="0001767E"/>
    <w:rsid w:val="00061F1F"/>
    <w:rsid w:val="00080DE9"/>
    <w:rsid w:val="00151DB3"/>
    <w:rsid w:val="00153A0B"/>
    <w:rsid w:val="00183A9B"/>
    <w:rsid w:val="001E394D"/>
    <w:rsid w:val="00203B99"/>
    <w:rsid w:val="002B5CE1"/>
    <w:rsid w:val="002C7BB4"/>
    <w:rsid w:val="003266EC"/>
    <w:rsid w:val="00326A48"/>
    <w:rsid w:val="003970EF"/>
    <w:rsid w:val="003B633A"/>
    <w:rsid w:val="0053580B"/>
    <w:rsid w:val="005432A4"/>
    <w:rsid w:val="00591BA1"/>
    <w:rsid w:val="005F4F2D"/>
    <w:rsid w:val="00611C5F"/>
    <w:rsid w:val="0063261E"/>
    <w:rsid w:val="0066545D"/>
    <w:rsid w:val="00667FC4"/>
    <w:rsid w:val="006E7214"/>
    <w:rsid w:val="00767159"/>
    <w:rsid w:val="00775995"/>
    <w:rsid w:val="007A17A8"/>
    <w:rsid w:val="007A67C8"/>
    <w:rsid w:val="007E589C"/>
    <w:rsid w:val="008127EE"/>
    <w:rsid w:val="00847E97"/>
    <w:rsid w:val="008733DC"/>
    <w:rsid w:val="00992754"/>
    <w:rsid w:val="009A57D7"/>
    <w:rsid w:val="00A10243"/>
    <w:rsid w:val="00A43159"/>
    <w:rsid w:val="00A64E9D"/>
    <w:rsid w:val="00A864ED"/>
    <w:rsid w:val="00BE696D"/>
    <w:rsid w:val="00C11CE0"/>
    <w:rsid w:val="00D03786"/>
    <w:rsid w:val="00D2555C"/>
    <w:rsid w:val="00D42993"/>
    <w:rsid w:val="00D77875"/>
    <w:rsid w:val="00E01C02"/>
    <w:rsid w:val="00E05FF6"/>
    <w:rsid w:val="00E07D07"/>
    <w:rsid w:val="00E33409"/>
    <w:rsid w:val="00F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C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1BA1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1BA1"/>
    <w:rPr>
      <w:rFonts w:ascii="Calibri" w:eastAsia="宋体" w:hAnsi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1B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1BA1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C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1BA1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1BA1"/>
    <w:rPr>
      <w:rFonts w:ascii="Calibri" w:eastAsia="宋体" w:hAnsi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1B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1BA1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2019-02-20T06:35:00Z</cp:lastPrinted>
  <dcterms:created xsi:type="dcterms:W3CDTF">2019-02-26T01:45:00Z</dcterms:created>
  <dcterms:modified xsi:type="dcterms:W3CDTF">2019-02-26T02:39:00Z</dcterms:modified>
</cp:coreProperties>
</file>